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2A887E" w14:textId="77777777" w:rsidR="00966F2F" w:rsidRDefault="00B45F47">
      <w:r w:rsidRPr="00B45F47">
        <w:rPr>
          <w:noProof/>
        </w:rPr>
        <w:drawing>
          <wp:inline distT="0" distB="0" distL="0" distR="0" wp14:anchorId="234B5047" wp14:editId="6213659B">
            <wp:extent cx="18290553" cy="10288436"/>
            <wp:effectExtent l="0" t="0" r="0" b="0"/>
            <wp:docPr id="1573399338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9338" name="Imagem 1" descr="Tela de computador com ícones coloridos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47">
        <w:rPr>
          <w:noProof/>
        </w:rPr>
        <w:drawing>
          <wp:inline distT="0" distB="0" distL="0" distR="0" wp14:anchorId="7E2B3D8D" wp14:editId="05203809">
            <wp:extent cx="18290553" cy="10288436"/>
            <wp:effectExtent l="0" t="0" r="0" b="0"/>
            <wp:docPr id="16635221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214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4F4" w:rsidRPr="007D34F4">
        <w:rPr>
          <w:noProof/>
        </w:rPr>
        <w:drawing>
          <wp:inline distT="0" distB="0" distL="0" distR="0" wp14:anchorId="6222CB1E" wp14:editId="38DB5B1F">
            <wp:extent cx="18290553" cy="10288436"/>
            <wp:effectExtent l="0" t="0" r="0" b="0"/>
            <wp:docPr id="153217892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78923" name="Imagem 1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984" w:rsidRPr="00F42984">
        <w:rPr>
          <w:noProof/>
        </w:rPr>
        <w:drawing>
          <wp:inline distT="0" distB="0" distL="0" distR="0" wp14:anchorId="62345F55" wp14:editId="6824408E">
            <wp:extent cx="18290553" cy="10288436"/>
            <wp:effectExtent l="0" t="0" r="0" b="0"/>
            <wp:docPr id="208407777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77775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BA1" w:rsidRPr="00300BA1">
        <w:rPr>
          <w:noProof/>
        </w:rPr>
        <w:drawing>
          <wp:inline distT="0" distB="0" distL="0" distR="0" wp14:anchorId="2ED8342B" wp14:editId="005C140F">
            <wp:extent cx="18290553" cy="10288436"/>
            <wp:effectExtent l="0" t="0" r="0" b="0"/>
            <wp:docPr id="45071609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6097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297" w:rsidRPr="00C21297">
        <w:rPr>
          <w:noProof/>
        </w:rPr>
        <w:drawing>
          <wp:inline distT="0" distB="0" distL="0" distR="0" wp14:anchorId="663B39A5" wp14:editId="127C9835">
            <wp:extent cx="18290553" cy="10288436"/>
            <wp:effectExtent l="0" t="0" r="0" b="0"/>
            <wp:docPr id="125094691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46916" name="Imagem 1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308" w:rsidRPr="00D35308">
        <w:rPr>
          <w:noProof/>
        </w:rPr>
        <w:drawing>
          <wp:inline distT="0" distB="0" distL="0" distR="0" wp14:anchorId="2CECE9FB" wp14:editId="7A5D9A2A">
            <wp:extent cx="18290553" cy="10288436"/>
            <wp:effectExtent l="0" t="0" r="0" b="0"/>
            <wp:docPr id="188417913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79135" name="Imagem 1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170" w:rsidRPr="00864170">
        <w:rPr>
          <w:noProof/>
        </w:rPr>
        <w:drawing>
          <wp:inline distT="0" distB="0" distL="0" distR="0" wp14:anchorId="1ED80FAF" wp14:editId="2A8ACABC">
            <wp:extent cx="18290553" cy="10288436"/>
            <wp:effectExtent l="0" t="0" r="0" b="0"/>
            <wp:docPr id="60228979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89795" name="Imagem 1" descr="Interface gráfica do usuário, Sit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C5C" w:rsidRPr="00071C5C">
        <w:rPr>
          <w:noProof/>
        </w:rPr>
        <w:drawing>
          <wp:inline distT="0" distB="0" distL="0" distR="0" wp14:anchorId="3E864BEC" wp14:editId="5658AECC">
            <wp:extent cx="18290553" cy="10288436"/>
            <wp:effectExtent l="0" t="0" r="0" b="0"/>
            <wp:docPr id="422764818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64818" name="Imagem 1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91" w:rsidRPr="00120291">
        <w:rPr>
          <w:noProof/>
        </w:rPr>
        <w:drawing>
          <wp:inline distT="0" distB="0" distL="0" distR="0" wp14:anchorId="41E8EED1" wp14:editId="50B25F13">
            <wp:extent cx="18290553" cy="10288436"/>
            <wp:effectExtent l="0" t="0" r="0" b="0"/>
            <wp:docPr id="107831170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11703" name="Imagem 1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B4B" w:rsidRPr="009A7B4B">
        <w:rPr>
          <w:noProof/>
        </w:rPr>
        <w:drawing>
          <wp:inline distT="0" distB="0" distL="0" distR="0" wp14:anchorId="4380213A" wp14:editId="5DCBAC6A">
            <wp:extent cx="18290553" cy="10288436"/>
            <wp:effectExtent l="0" t="0" r="0" b="0"/>
            <wp:docPr id="111252639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26399" name="Imagem 1" descr="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D65" w:rsidRPr="00183D65">
        <w:rPr>
          <w:noProof/>
        </w:rPr>
        <w:drawing>
          <wp:inline distT="0" distB="0" distL="0" distR="0" wp14:anchorId="69B120F0" wp14:editId="5CE37B4E">
            <wp:extent cx="18290553" cy="10288436"/>
            <wp:effectExtent l="0" t="0" r="0" b="0"/>
            <wp:docPr id="166759646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96468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3DE" w:rsidRPr="006F63DE">
        <w:rPr>
          <w:noProof/>
        </w:rPr>
        <w:drawing>
          <wp:inline distT="0" distB="0" distL="0" distR="0" wp14:anchorId="72FE0619" wp14:editId="365D20C1">
            <wp:extent cx="18290553" cy="10288436"/>
            <wp:effectExtent l="0" t="0" r="0" b="0"/>
            <wp:docPr id="104933372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33725" name="Imagem 1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8F8" w:rsidRPr="00B708F8">
        <w:rPr>
          <w:noProof/>
        </w:rPr>
        <w:drawing>
          <wp:inline distT="0" distB="0" distL="0" distR="0" wp14:anchorId="1EE73F45" wp14:editId="5D714F42">
            <wp:extent cx="18290553" cy="10288436"/>
            <wp:effectExtent l="0" t="0" r="0" b="0"/>
            <wp:docPr id="39513270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32705" name="Imagem 1" descr="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0D8F" w14:textId="663F519B" w:rsidR="00B45F47" w:rsidRDefault="00FC2671">
      <w:r w:rsidRPr="00FC2671">
        <w:rPr>
          <w:noProof/>
        </w:rPr>
        <w:drawing>
          <wp:inline distT="0" distB="0" distL="0" distR="0" wp14:anchorId="73F134DB" wp14:editId="2E393B6C">
            <wp:extent cx="18290553" cy="10288436"/>
            <wp:effectExtent l="0" t="0" r="0" b="0"/>
            <wp:docPr id="101743237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32372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5F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F47"/>
    <w:rsid w:val="00071C5C"/>
    <w:rsid w:val="00120291"/>
    <w:rsid w:val="00183D65"/>
    <w:rsid w:val="00300BA1"/>
    <w:rsid w:val="003100ED"/>
    <w:rsid w:val="006F63DE"/>
    <w:rsid w:val="00771F24"/>
    <w:rsid w:val="007D34F4"/>
    <w:rsid w:val="00864170"/>
    <w:rsid w:val="00966F2F"/>
    <w:rsid w:val="009A7B4B"/>
    <w:rsid w:val="00B45F47"/>
    <w:rsid w:val="00B708F8"/>
    <w:rsid w:val="00C21297"/>
    <w:rsid w:val="00D35308"/>
    <w:rsid w:val="00F42984"/>
    <w:rsid w:val="00FC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D166C5"/>
  <w15:chartTrackingRefBased/>
  <w15:docId w15:val="{1917C27F-6F88-44CF-9D2A-476C8E951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45F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45F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45F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45F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45F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45F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45F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45F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45F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45F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45F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45F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45F4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45F4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45F4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45F4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45F4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45F4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45F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45F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45F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45F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45F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45F4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45F4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45F4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45F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45F4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45F4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marcia morales martins</dc:creator>
  <cp:keywords/>
  <dc:description/>
  <cp:lastModifiedBy>marcia morales martins</cp:lastModifiedBy>
  <cp:revision>15</cp:revision>
  <dcterms:created xsi:type="dcterms:W3CDTF">2024-08-26T13:31:00Z</dcterms:created>
  <dcterms:modified xsi:type="dcterms:W3CDTF">2024-08-28T23:42:00Z</dcterms:modified>
</cp:coreProperties>
</file>